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6B22" w14:textId="77777777" w:rsidR="00932AD3" w:rsidRDefault="00932AD3" w:rsidP="00932AD3">
      <w:r>
        <w:rPr>
          <w:noProof/>
        </w:rPr>
        <w:drawing>
          <wp:anchor distT="0" distB="0" distL="114300" distR="114300" simplePos="0" relativeHeight="251659264" behindDoc="0" locked="0" layoutInCell="1" allowOverlap="1" wp14:anchorId="734D0501" wp14:editId="6CC5ED39">
            <wp:simplePos x="0" y="0"/>
            <wp:positionH relativeFrom="column">
              <wp:posOffset>1690370</wp:posOffset>
            </wp:positionH>
            <wp:positionV relativeFrom="page">
              <wp:posOffset>514985</wp:posOffset>
            </wp:positionV>
            <wp:extent cx="2911747" cy="1127051"/>
            <wp:effectExtent l="0" t="0" r="0" b="0"/>
            <wp:wrapNone/>
            <wp:docPr id="41635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747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FCD4C" w14:textId="77777777" w:rsidR="00932AD3" w:rsidRDefault="00932AD3" w:rsidP="00932AD3"/>
    <w:p w14:paraId="40239D33" w14:textId="77777777" w:rsidR="00932AD3" w:rsidRDefault="00932AD3" w:rsidP="00932A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27709" w14:textId="225A0278" w:rsidR="00932AD3" w:rsidRPr="00E61F76" w:rsidRDefault="00932AD3" w:rsidP="00932A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Algorithmic Pricing Workgroup</w:t>
      </w:r>
    </w:p>
    <w:p w14:paraId="43AD4F03" w14:textId="7C4C37F4" w:rsidR="00932AD3" w:rsidRPr="00E61F76" w:rsidRDefault="00932AD3" w:rsidP="00932A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Pr="00E61F7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July 21st</w:t>
      </w:r>
      <w:r w:rsidRPr="00E61F7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2026,</w:t>
      </w:r>
      <w:r w:rsidRPr="00E61F76">
        <w:rPr>
          <w:rFonts w:ascii="Times New Roman" w:hAnsi="Times New Roman" w:cs="Times New Roman"/>
          <w:b/>
          <w:bCs/>
          <w:sz w:val="28"/>
          <w:szCs w:val="28"/>
        </w:rPr>
        <w:t xml:space="preserve"> at 1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E61F76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6ABD0F83" w14:textId="3EE67949" w:rsidR="00932AD3" w:rsidRDefault="00932AD3" w:rsidP="00932A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House Room C </w:t>
      </w:r>
    </w:p>
    <w:p w14:paraId="7209043B" w14:textId="77777777" w:rsidR="00932AD3" w:rsidRDefault="00932AD3" w:rsidP="00932A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43DFF" w14:textId="77777777" w:rsidR="00932AD3" w:rsidRDefault="00932AD3" w:rsidP="00932A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Call to Order &amp; Introduction </w:t>
      </w:r>
    </w:p>
    <w:p w14:paraId="5AFB557F" w14:textId="47CC87BF" w:rsidR="00932AD3" w:rsidRDefault="00A946D3" w:rsidP="00932AD3">
      <w:pPr>
        <w:spacing w:line="240" w:lineRule="auto"/>
        <w:ind w:left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Senator Lashr</w:t>
      </w:r>
      <w:r w:rsidR="00B33CE1">
        <w:rPr>
          <w:rFonts w:ascii="Times New Roman" w:hAnsi="Times New Roman" w:cs="Times New Roman"/>
          <w:i/>
          <w:iCs/>
          <w:sz w:val="26"/>
          <w:szCs w:val="26"/>
        </w:rPr>
        <w:t>ecse Aird</w:t>
      </w:r>
      <w:r w:rsidR="00932AD3" w:rsidRPr="00E61F76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932AD3">
        <w:rPr>
          <w:rFonts w:ascii="Times New Roman" w:hAnsi="Times New Roman" w:cs="Times New Roman"/>
          <w:i/>
          <w:iCs/>
          <w:sz w:val="26"/>
          <w:szCs w:val="26"/>
        </w:rPr>
        <w:t xml:space="preserve">Workgroup </w:t>
      </w:r>
      <w:r w:rsidR="00932AD3" w:rsidRPr="00E61F76">
        <w:rPr>
          <w:rFonts w:ascii="Times New Roman" w:hAnsi="Times New Roman" w:cs="Times New Roman"/>
          <w:i/>
          <w:iCs/>
          <w:sz w:val="26"/>
          <w:szCs w:val="26"/>
        </w:rPr>
        <w:t>Chair</w:t>
      </w:r>
    </w:p>
    <w:p w14:paraId="770BDE9F" w14:textId="6189DA5C" w:rsidR="00932AD3" w:rsidRDefault="00932AD3" w:rsidP="00932A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HB 1252 Presentation </w:t>
      </w:r>
    </w:p>
    <w:p w14:paraId="41F85E16" w14:textId="62EEC7CD" w:rsidR="00932AD3" w:rsidRPr="00E50C55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50C55">
        <w:rPr>
          <w:rFonts w:ascii="Times New Roman" w:hAnsi="Times New Roman" w:cs="Times New Roman"/>
          <w:i/>
          <w:iCs/>
          <w:sz w:val="26"/>
          <w:szCs w:val="26"/>
        </w:rPr>
        <w:t>Delegate Bonita Anthony</w:t>
      </w:r>
    </w:p>
    <w:p w14:paraId="0432343F" w14:textId="77777777" w:rsidR="00932AD3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BD52E" w14:textId="23D8F846" w:rsidR="00932AD3" w:rsidRPr="00E50C55" w:rsidRDefault="00932AD3" w:rsidP="00932A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50C55">
        <w:rPr>
          <w:rFonts w:ascii="Times New Roman" w:hAnsi="Times New Roman" w:cs="Times New Roman"/>
          <w:b/>
          <w:bCs/>
          <w:sz w:val="28"/>
          <w:szCs w:val="28"/>
        </w:rPr>
        <w:t xml:space="preserve">SB 585 Presentation </w:t>
      </w:r>
    </w:p>
    <w:p w14:paraId="61C74EAE" w14:textId="62E54105" w:rsidR="00932AD3" w:rsidRPr="00932AD3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32AD3">
        <w:rPr>
          <w:rFonts w:ascii="Times New Roman" w:hAnsi="Times New Roman" w:cs="Times New Roman"/>
          <w:i/>
          <w:iCs/>
          <w:sz w:val="26"/>
          <w:szCs w:val="26"/>
        </w:rPr>
        <w:t>Senator Saddam Salim</w:t>
      </w:r>
    </w:p>
    <w:p w14:paraId="47DEEA37" w14:textId="77777777" w:rsidR="00932AD3" w:rsidRPr="00E979D7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14B2B11" w14:textId="2FE68718" w:rsidR="00932AD3" w:rsidRPr="00E50C55" w:rsidRDefault="00932AD3" w:rsidP="00932A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0C55">
        <w:rPr>
          <w:rFonts w:ascii="Times New Roman" w:hAnsi="Times New Roman" w:cs="Times New Roman"/>
          <w:b/>
          <w:bCs/>
          <w:sz w:val="28"/>
          <w:szCs w:val="28"/>
        </w:rPr>
        <w:t xml:space="preserve">Staff Briefing: Algorithmic Pricing Devices in Multifamily Property Management </w:t>
      </w:r>
    </w:p>
    <w:p w14:paraId="150DCF22" w14:textId="553A6B1C" w:rsidR="00932AD3" w:rsidRPr="00932AD3" w:rsidRDefault="00932AD3" w:rsidP="00932AD3">
      <w:pPr>
        <w:spacing w:line="240" w:lineRule="auto"/>
        <w:ind w:left="360" w:firstLine="36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J</w:t>
      </w:r>
      <w:r w:rsidR="00452446">
        <w:rPr>
          <w:rFonts w:ascii="Times New Roman" w:hAnsi="Times New Roman" w:cs="Times New Roman"/>
          <w:i/>
          <w:iCs/>
          <w:sz w:val="26"/>
          <w:szCs w:val="26"/>
        </w:rPr>
        <w:t>esseca Hoff, Executive Director</w:t>
      </w:r>
    </w:p>
    <w:p w14:paraId="4DD00306" w14:textId="77777777" w:rsidR="00932AD3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4010D572" w14:textId="40F2E8F1" w:rsidR="00932AD3" w:rsidRPr="004453D0" w:rsidRDefault="007874EF" w:rsidP="00932A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Workgroup </w:t>
      </w:r>
      <w:r w:rsidR="00932AD3" w:rsidRPr="0082687D">
        <w:rPr>
          <w:rFonts w:ascii="Times New Roman" w:hAnsi="Times New Roman" w:cs="Times New Roman"/>
          <w:b/>
          <w:bCs/>
          <w:sz w:val="28"/>
          <w:szCs w:val="28"/>
        </w:rPr>
        <w:t>Discussion</w:t>
      </w:r>
      <w:r w:rsidR="00932AD3" w:rsidRPr="004453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0D94F34" w14:textId="77777777" w:rsidR="00932AD3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0BC06119" w14:textId="77777777" w:rsidR="00932AD3" w:rsidRDefault="00932AD3" w:rsidP="00932A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Comment</w:t>
      </w:r>
    </w:p>
    <w:p w14:paraId="6E59C270" w14:textId="77777777" w:rsidR="00932AD3" w:rsidRDefault="00932AD3" w:rsidP="00932AD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53209" w14:textId="77777777" w:rsidR="00932AD3" w:rsidRPr="005521B5" w:rsidRDefault="00932AD3" w:rsidP="00932A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21B5">
        <w:rPr>
          <w:rFonts w:ascii="Times New Roman" w:hAnsi="Times New Roman" w:cs="Times New Roman"/>
          <w:b/>
          <w:bCs/>
          <w:sz w:val="28"/>
          <w:szCs w:val="28"/>
        </w:rPr>
        <w:t>Adjournment</w:t>
      </w:r>
    </w:p>
    <w:p w14:paraId="04DD33C1" w14:textId="77777777" w:rsidR="00932AD3" w:rsidRDefault="00932AD3" w:rsidP="00932AD3">
      <w:pPr>
        <w:pStyle w:val="Footer"/>
        <w:tabs>
          <w:tab w:val="clear" w:pos="9360"/>
          <w:tab w:val="left" w:pos="3780"/>
        </w:tabs>
        <w:rPr>
          <w:rFonts w:ascii="Times New Roman" w:hAnsi="Times New Roman" w:cs="Times New Roman"/>
          <w:sz w:val="16"/>
          <w:szCs w:val="16"/>
        </w:rPr>
        <w:sectPr w:rsidR="00932AD3" w:rsidSect="00932A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17143C" w14:textId="77777777" w:rsidR="00932AD3" w:rsidRPr="009D5FA7" w:rsidRDefault="00932AD3" w:rsidP="00932AD3">
      <w:pPr>
        <w:pStyle w:val="Footer"/>
        <w:tabs>
          <w:tab w:val="clear" w:pos="9360"/>
          <w:tab w:val="left" w:pos="3780"/>
        </w:tabs>
        <w:rPr>
          <w:rFonts w:ascii="Times New Roman" w:hAnsi="Times New Roman" w:cs="Times New Roman"/>
          <w:sz w:val="20"/>
          <w:szCs w:val="20"/>
        </w:rPr>
      </w:pPr>
    </w:p>
    <w:p w14:paraId="51700036" w14:textId="77777777" w:rsidR="00932AD3" w:rsidRPr="009D5FA7" w:rsidRDefault="00932AD3" w:rsidP="00932AD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932AD3" w:rsidRPr="009D5FA7" w:rsidSect="00932AD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BE58AB8" w14:textId="77777777" w:rsidR="00932AD3" w:rsidRPr="0031428B" w:rsidRDefault="00932AD3" w:rsidP="00932AD3">
      <w:pPr>
        <w:rPr>
          <w:rFonts w:ascii="Times New Roman" w:hAnsi="Times New Roman" w:cs="Times New Roman"/>
          <w:sz w:val="28"/>
          <w:szCs w:val="28"/>
        </w:rPr>
      </w:pPr>
    </w:p>
    <w:p w14:paraId="40079726" w14:textId="77777777" w:rsidR="00932AD3" w:rsidRPr="0031428B" w:rsidRDefault="00932AD3" w:rsidP="00932AD3">
      <w:pPr>
        <w:rPr>
          <w:rFonts w:ascii="Times New Roman" w:hAnsi="Times New Roman" w:cs="Times New Roman"/>
          <w:sz w:val="28"/>
          <w:szCs w:val="28"/>
        </w:rPr>
      </w:pPr>
    </w:p>
    <w:p w14:paraId="7E3E72A1" w14:textId="77777777" w:rsidR="00932AD3" w:rsidRPr="0031428B" w:rsidRDefault="00932AD3" w:rsidP="00932AD3">
      <w:pPr>
        <w:tabs>
          <w:tab w:val="left" w:pos="3617"/>
        </w:tabs>
        <w:rPr>
          <w:rFonts w:ascii="Times New Roman" w:hAnsi="Times New Roman" w:cs="Times New Roman"/>
          <w:sz w:val="28"/>
          <w:szCs w:val="28"/>
        </w:rPr>
      </w:pPr>
    </w:p>
    <w:p w14:paraId="3CC084EC" w14:textId="77777777" w:rsidR="00932AD3" w:rsidRDefault="00932AD3" w:rsidP="00932AD3"/>
    <w:p w14:paraId="25D5B167" w14:textId="77777777" w:rsidR="00346D84" w:rsidRDefault="00346D84"/>
    <w:sectPr w:rsidR="00346D84" w:rsidSect="00932A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A4E9" w14:textId="77777777" w:rsidR="006F1C7A" w:rsidRDefault="006F1C7A">
      <w:pPr>
        <w:spacing w:after="0" w:line="240" w:lineRule="auto"/>
      </w:pPr>
      <w:r>
        <w:separator/>
      </w:r>
    </w:p>
  </w:endnote>
  <w:endnote w:type="continuationSeparator" w:id="0">
    <w:p w14:paraId="5F687A8A" w14:textId="77777777" w:rsidR="006F1C7A" w:rsidRDefault="006F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9FE6" w14:textId="77777777" w:rsidR="00932AD3" w:rsidRDefault="00932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539"/>
      <w:gridCol w:w="2695"/>
    </w:tblGrid>
    <w:tr w:rsidR="00932AD3" w14:paraId="7BD560C2" w14:textId="77777777" w:rsidTr="00BA2486">
      <w:trPr>
        <w:trHeight w:val="1170"/>
      </w:trPr>
      <w:tc>
        <w:tcPr>
          <w:tcW w:w="3116" w:type="dxa"/>
        </w:tcPr>
        <w:p w14:paraId="25572DE8" w14:textId="77777777" w:rsidR="00932AD3" w:rsidRDefault="00932AD3" w:rsidP="0031428B">
          <w:pPr>
            <w:pStyle w:val="Footer"/>
            <w:tabs>
              <w:tab w:val="clear" w:pos="9360"/>
              <w:tab w:val="left" w:pos="3780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Delegate Briana Sewell</w:t>
          </w:r>
          <w:r w:rsidRPr="009D5FA7">
            <w:rPr>
              <w:rFonts w:ascii="Times New Roman" w:hAnsi="Times New Roman" w:cs="Times New Roman"/>
              <w:sz w:val="20"/>
              <w:szCs w:val="20"/>
            </w:rPr>
            <w:t>, Chair</w:t>
          </w:r>
        </w:p>
        <w:p w14:paraId="1C88E271" w14:textId="77777777" w:rsidR="00932AD3" w:rsidRPr="009D5FA7" w:rsidRDefault="00932AD3" w:rsidP="0031428B">
          <w:pPr>
            <w:pStyle w:val="Footer"/>
            <w:tabs>
              <w:tab w:val="clear" w:pos="9360"/>
              <w:tab w:val="left" w:pos="3780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Senator Maime Locke, Vice Chair</w:t>
          </w:r>
        </w:p>
        <w:p w14:paraId="4A63D5A1" w14:textId="77777777" w:rsidR="00932AD3" w:rsidRDefault="00932AD3" w:rsidP="0031428B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D5FA7">
            <w:rPr>
              <w:rFonts w:ascii="Times New Roman" w:hAnsi="Times New Roman" w:cs="Times New Roman"/>
              <w:sz w:val="20"/>
              <w:szCs w:val="20"/>
            </w:rPr>
            <w:t xml:space="preserve">Senator </w:t>
          </w:r>
          <w:r w:rsidRPr="00BA2486">
            <w:rPr>
              <w:rFonts w:ascii="Times New Roman" w:hAnsi="Times New Roman" w:cs="Times New Roman"/>
              <w:sz w:val="20"/>
              <w:szCs w:val="20"/>
            </w:rPr>
            <w:t>Lashrecse</w:t>
          </w:r>
          <w:r w:rsidRPr="005521B5">
            <w:rPr>
              <w:rFonts w:ascii="Times New Roman" w:hAnsi="Times New Roman" w:cs="Times New Roman"/>
              <w:sz w:val="20"/>
              <w:szCs w:val="20"/>
            </w:rPr>
            <w:t xml:space="preserve"> D. Aird</w:t>
          </w:r>
        </w:p>
        <w:p w14:paraId="73074D63" w14:textId="77777777" w:rsidR="00932AD3" w:rsidRPr="0031428B" w:rsidRDefault="00932AD3" w:rsidP="00FD56A9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D5FA7">
            <w:rPr>
              <w:rFonts w:ascii="Times New Roman" w:hAnsi="Times New Roman" w:cs="Times New Roman"/>
              <w:sz w:val="20"/>
              <w:szCs w:val="20"/>
            </w:rPr>
            <w:t xml:space="preserve">Senator </w:t>
          </w:r>
          <w:r w:rsidRPr="005521B5">
            <w:rPr>
              <w:rFonts w:ascii="Times New Roman" w:hAnsi="Times New Roman" w:cs="Times New Roman"/>
              <w:sz w:val="20"/>
              <w:szCs w:val="20"/>
            </w:rPr>
            <w:t>William M. Stanley, Jr.</w:t>
          </w:r>
        </w:p>
      </w:tc>
      <w:tc>
        <w:tcPr>
          <w:tcW w:w="3539" w:type="dxa"/>
        </w:tcPr>
        <w:p w14:paraId="7A30CF3D" w14:textId="77777777" w:rsidR="00932AD3" w:rsidRPr="009D5FA7" w:rsidRDefault="00932AD3" w:rsidP="0031428B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D5FA7">
            <w:rPr>
              <w:rFonts w:ascii="Times New Roman" w:hAnsi="Times New Roman" w:cs="Times New Roman"/>
              <w:sz w:val="20"/>
              <w:szCs w:val="20"/>
            </w:rPr>
            <w:t>Delegate Adele Y. Mc</w:t>
          </w:r>
          <w:r>
            <w:rPr>
              <w:rFonts w:ascii="Times New Roman" w:hAnsi="Times New Roman" w:cs="Times New Roman"/>
              <w:sz w:val="20"/>
              <w:szCs w:val="20"/>
            </w:rPr>
            <w:t>C</w:t>
          </w:r>
          <w:r w:rsidRPr="009D5FA7">
            <w:rPr>
              <w:rFonts w:ascii="Times New Roman" w:hAnsi="Times New Roman" w:cs="Times New Roman"/>
              <w:sz w:val="20"/>
              <w:szCs w:val="20"/>
            </w:rPr>
            <w:t>lure</w:t>
          </w:r>
        </w:p>
        <w:p w14:paraId="3D8B562A" w14:textId="77777777" w:rsidR="00932AD3" w:rsidRDefault="00932AD3" w:rsidP="0031428B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Delegate </w:t>
          </w:r>
          <w:r w:rsidRPr="00AA5B95">
            <w:rPr>
              <w:rFonts w:ascii="Times New Roman" w:hAnsi="Times New Roman" w:cs="Times New Roman"/>
              <w:sz w:val="20"/>
              <w:szCs w:val="20"/>
            </w:rPr>
            <w:t>Eric J. Phillips</w:t>
          </w:r>
        </w:p>
        <w:p w14:paraId="25755E9A" w14:textId="77777777" w:rsidR="00932AD3" w:rsidRPr="009D5FA7" w:rsidRDefault="00932AD3" w:rsidP="0031428B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D5FA7">
            <w:rPr>
              <w:rFonts w:ascii="Times New Roman" w:hAnsi="Times New Roman" w:cs="Times New Roman"/>
              <w:sz w:val="20"/>
              <w:szCs w:val="20"/>
            </w:rPr>
            <w:t xml:space="preserve">Delegate </w:t>
          </w:r>
          <w:r w:rsidRPr="005521B5">
            <w:rPr>
              <w:rFonts w:ascii="Times New Roman" w:hAnsi="Times New Roman" w:cs="Times New Roman"/>
              <w:sz w:val="20"/>
              <w:szCs w:val="20"/>
            </w:rPr>
            <w:t>Marcus B. Simon</w:t>
          </w:r>
        </w:p>
        <w:p w14:paraId="22BB0F84" w14:textId="77777777" w:rsidR="00932AD3" w:rsidRPr="0031428B" w:rsidRDefault="00932AD3" w:rsidP="00FD56A9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D5FA7">
            <w:rPr>
              <w:rFonts w:ascii="Times New Roman" w:hAnsi="Times New Roman" w:cs="Times New Roman"/>
              <w:sz w:val="20"/>
              <w:szCs w:val="20"/>
            </w:rPr>
            <w:t xml:space="preserve">Delegate </w:t>
          </w:r>
          <w:r w:rsidRPr="005521B5">
            <w:rPr>
              <w:rFonts w:ascii="Times New Roman" w:hAnsi="Times New Roman" w:cs="Times New Roman"/>
              <w:sz w:val="20"/>
              <w:szCs w:val="20"/>
            </w:rPr>
            <w:t>Josh Thomas</w:t>
          </w:r>
        </w:p>
      </w:tc>
      <w:tc>
        <w:tcPr>
          <w:tcW w:w="2695" w:type="dxa"/>
        </w:tcPr>
        <w:p w14:paraId="7D4EFF0F" w14:textId="77777777" w:rsidR="00932AD3" w:rsidRDefault="00932AD3" w:rsidP="00AA5B95">
          <w:pPr>
            <w:rPr>
              <w:rFonts w:ascii="Times New Roman" w:hAnsi="Times New Roman" w:cs="Times New Roman"/>
              <w:sz w:val="20"/>
              <w:szCs w:val="20"/>
            </w:rPr>
          </w:pPr>
          <w:r w:rsidRPr="00AA5B95">
            <w:rPr>
              <w:rFonts w:ascii="Times New Roman" w:hAnsi="Times New Roman" w:cs="Times New Roman"/>
              <w:sz w:val="20"/>
              <w:szCs w:val="20"/>
            </w:rPr>
            <w:t>Joshua Goldschmidt</w:t>
          </w:r>
        </w:p>
        <w:p w14:paraId="5A9BE6EC" w14:textId="77777777" w:rsidR="00932AD3" w:rsidRPr="009D5FA7" w:rsidRDefault="00932AD3" w:rsidP="00BA2486">
          <w:pPr>
            <w:pStyle w:val="Footer"/>
            <w:tabs>
              <w:tab w:val="clear" w:pos="9360"/>
              <w:tab w:val="left" w:pos="378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D5FA7">
            <w:rPr>
              <w:rFonts w:ascii="Times New Roman" w:hAnsi="Times New Roman" w:cs="Times New Roman"/>
              <w:sz w:val="20"/>
              <w:szCs w:val="20"/>
            </w:rPr>
            <w:t>Martin Johnson</w:t>
          </w:r>
        </w:p>
        <w:p w14:paraId="29F6CAF8" w14:textId="77777777" w:rsidR="00932AD3" w:rsidRDefault="00932AD3" w:rsidP="00FD56A9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5B95">
            <w:rPr>
              <w:rFonts w:ascii="Times New Roman" w:hAnsi="Times New Roman" w:cs="Times New Roman"/>
              <w:sz w:val="20"/>
              <w:szCs w:val="20"/>
            </w:rPr>
            <w:t>Ashley Welburn</w:t>
          </w:r>
        </w:p>
      </w:tc>
    </w:tr>
  </w:tbl>
  <w:p w14:paraId="43EDFC6B" w14:textId="77777777" w:rsidR="00932AD3" w:rsidRPr="00BA2486" w:rsidRDefault="00932AD3" w:rsidP="00BA248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1EED" w14:textId="77777777" w:rsidR="00932AD3" w:rsidRDefault="00932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AF95" w14:textId="77777777" w:rsidR="006F1C7A" w:rsidRDefault="006F1C7A">
      <w:pPr>
        <w:spacing w:after="0" w:line="240" w:lineRule="auto"/>
      </w:pPr>
      <w:r>
        <w:separator/>
      </w:r>
    </w:p>
  </w:footnote>
  <w:footnote w:type="continuationSeparator" w:id="0">
    <w:p w14:paraId="2A60F8EC" w14:textId="77777777" w:rsidR="006F1C7A" w:rsidRDefault="006F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946" w14:textId="77777777" w:rsidR="00932AD3" w:rsidRDefault="00932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6737" w14:textId="77777777" w:rsidR="00932AD3" w:rsidRDefault="00932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3326" w14:textId="77777777" w:rsidR="00932AD3" w:rsidRDefault="00932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66D8"/>
    <w:multiLevelType w:val="hybridMultilevel"/>
    <w:tmpl w:val="C0D6759E"/>
    <w:lvl w:ilvl="0" w:tplc="CC4AD7A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D3"/>
    <w:rsid w:val="00012497"/>
    <w:rsid w:val="000E69EA"/>
    <w:rsid w:val="00346D84"/>
    <w:rsid w:val="00376F1C"/>
    <w:rsid w:val="00452446"/>
    <w:rsid w:val="0050588E"/>
    <w:rsid w:val="0050712F"/>
    <w:rsid w:val="0055416F"/>
    <w:rsid w:val="0066735A"/>
    <w:rsid w:val="006E4B32"/>
    <w:rsid w:val="006F1C7A"/>
    <w:rsid w:val="007874EF"/>
    <w:rsid w:val="00932AD3"/>
    <w:rsid w:val="00966349"/>
    <w:rsid w:val="00A946D3"/>
    <w:rsid w:val="00AC26AD"/>
    <w:rsid w:val="00B33CE1"/>
    <w:rsid w:val="00E50C55"/>
    <w:rsid w:val="00E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2B75"/>
  <w15:chartTrackingRefBased/>
  <w15:docId w15:val="{311C45D3-ADEE-439D-8499-F238AEF8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D3"/>
  </w:style>
  <w:style w:type="paragraph" w:styleId="Heading1">
    <w:name w:val="heading 1"/>
    <w:basedOn w:val="Normal"/>
    <w:next w:val="Normal"/>
    <w:link w:val="Heading1Char"/>
    <w:uiPriority w:val="9"/>
    <w:qFormat/>
    <w:rsid w:val="00932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AD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3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D3"/>
  </w:style>
  <w:style w:type="table" w:styleId="TableGrid">
    <w:name w:val="Table Grid"/>
    <w:basedOn w:val="TableNormal"/>
    <w:uiPriority w:val="39"/>
    <w:rsid w:val="0093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Jesseca Hoff</dc:creator>
  <cp:keywords/>
  <dc:description/>
  <cp:lastModifiedBy>Jesseca Hoff</cp:lastModifiedBy>
  <cp:revision>6</cp:revision>
  <dcterms:created xsi:type="dcterms:W3CDTF">2026-07-14T17:17:00Z</dcterms:created>
  <dcterms:modified xsi:type="dcterms:W3CDTF">2026-07-16T13:12:00Z</dcterms:modified>
</cp:coreProperties>
</file>